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D8A2" w14:textId="77777777" w:rsidR="007E21E2" w:rsidRDefault="007E21E2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14:paraId="71BDB935" w14:textId="77777777" w:rsidR="00E0316B" w:rsidRDefault="00E0316B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14:paraId="167717EC" w14:textId="77777777" w:rsidR="00E0316B" w:rsidRDefault="00E0316B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14:paraId="71DD8156" w14:textId="77777777" w:rsidR="007E21E2" w:rsidRDefault="007E21E2" w:rsidP="007E21E2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  <w:r>
        <w:rPr>
          <w:rFonts w:asciiTheme="minorHAnsi" w:hAnsiTheme="minorHAnsi" w:cstheme="minorHAnsi"/>
          <w:b/>
          <w:szCs w:val="24"/>
          <w:lang w:val="ro-RO"/>
        </w:rPr>
        <w:t>Anexa 2</w:t>
      </w:r>
    </w:p>
    <w:p w14:paraId="59B7C0D1" w14:textId="77777777" w:rsidR="007E21E2" w:rsidRDefault="007E21E2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796D0670" w14:textId="77777777" w:rsidR="00E0316B" w:rsidRDefault="00E0316B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32"/>
          <w:szCs w:val="32"/>
          <w:lang w:val="ro-RO"/>
        </w:rPr>
      </w:pPr>
    </w:p>
    <w:p w14:paraId="669CE1D5" w14:textId="77777777" w:rsidR="00E0316B" w:rsidRDefault="00E0316B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32"/>
          <w:szCs w:val="32"/>
          <w:lang w:val="ro-RO"/>
        </w:rPr>
      </w:pPr>
    </w:p>
    <w:p w14:paraId="2B909EFE" w14:textId="77777777" w:rsidR="007E21E2" w:rsidRPr="002E3875" w:rsidRDefault="002E3875" w:rsidP="007E21E2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2E3875">
        <w:rPr>
          <w:rFonts w:asciiTheme="minorHAnsi" w:hAnsiTheme="minorHAnsi" w:cstheme="minorHAnsi"/>
          <w:b/>
          <w:sz w:val="24"/>
          <w:szCs w:val="24"/>
          <w:lang w:val="ro-RO"/>
        </w:rPr>
        <w:t>DECLARAȚIE PE PROPRIE RĂSPUNDERE</w:t>
      </w:r>
    </w:p>
    <w:p w14:paraId="66303E5A" w14:textId="77777777" w:rsidR="007E21E2" w:rsidRPr="002E3875" w:rsidRDefault="007E21E2" w:rsidP="007E21E2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3D4F8DB" w14:textId="77777777" w:rsidR="007E21E2" w:rsidRPr="002E3875" w:rsidRDefault="007E21E2" w:rsidP="007E21E2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4"/>
          <w:szCs w:val="24"/>
          <w:lang w:val="ro-RO"/>
        </w:rPr>
      </w:pPr>
    </w:p>
    <w:p w14:paraId="7C5BD48E" w14:textId="77777777" w:rsidR="007E21E2" w:rsidRPr="002E3875" w:rsidRDefault="007E21E2" w:rsidP="007E21E2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4"/>
          <w:szCs w:val="24"/>
          <w:lang w:val="ro-RO"/>
        </w:rPr>
      </w:pPr>
    </w:p>
    <w:p w14:paraId="69F6341C" w14:textId="70065FF6" w:rsidR="002E3875" w:rsidRPr="002E3875" w:rsidRDefault="002E3875" w:rsidP="007E21E2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 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>Subsemnatul(a) .........................................................</w:t>
      </w:r>
      <w:r w:rsidR="000C6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declar că </w:t>
      </w:r>
      <w:r w:rsidR="007E21E2" w:rsidRPr="009E1095">
        <w:rPr>
          <w:rFonts w:asciiTheme="minorHAnsi" w:hAnsiTheme="minorHAnsi" w:cstheme="minorHAnsi"/>
          <w:b/>
          <w:sz w:val="24"/>
          <w:szCs w:val="24"/>
          <w:lang w:val="ro-RO"/>
        </w:rPr>
        <w:t>Lucrarea de</w:t>
      </w:r>
      <w:r w:rsidR="000C6AFD" w:rsidRPr="009E1095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7E21E2" w:rsidRPr="009E1095">
        <w:rPr>
          <w:rFonts w:asciiTheme="minorHAnsi" w:hAnsiTheme="minorHAnsi" w:cstheme="minorHAnsi"/>
          <w:b/>
          <w:sz w:val="24"/>
          <w:szCs w:val="24"/>
          <w:lang w:val="ro-RO"/>
        </w:rPr>
        <w:t>disertație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pe care o voi prezenta în cadrul </w:t>
      </w:r>
      <w:r w:rsidR="007E21E2" w:rsidRPr="009E1095">
        <w:rPr>
          <w:rFonts w:asciiTheme="minorHAnsi" w:hAnsiTheme="minorHAnsi" w:cstheme="minorHAnsi"/>
          <w:b/>
          <w:sz w:val="24"/>
          <w:szCs w:val="24"/>
          <w:lang w:val="ro-RO"/>
        </w:rPr>
        <w:t>examenului de disertație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la Facultatea </w:t>
      </w:r>
      <w:r w:rsidR="000E59C4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 </w:t>
      </w:r>
      <w:r w:rsidR="000E59C4" w:rsidRPr="000C6AFD">
        <w:rPr>
          <w:rFonts w:asciiTheme="minorHAnsi" w:hAnsiTheme="minorHAnsi" w:cstheme="minorHAnsi"/>
          <w:b/>
          <w:sz w:val="24"/>
          <w:szCs w:val="24"/>
          <w:lang w:val="ro-RO"/>
        </w:rPr>
        <w:t>Teologie Reformată și Muzică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a Universității Babeş-Bolyai, în sesiunea </w:t>
      </w:r>
      <w:r w:rsidR="000C6AFD" w:rsidRPr="000C6AFD">
        <w:rPr>
          <w:rFonts w:asciiTheme="minorHAnsi" w:hAnsiTheme="minorHAnsi" w:cstheme="minorHAnsi"/>
          <w:b/>
          <w:sz w:val="24"/>
          <w:szCs w:val="24"/>
          <w:lang w:val="ro-RO"/>
        </w:rPr>
        <w:t>iulie 202</w:t>
      </w:r>
      <w:r w:rsidR="00C354F5"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, sub îndrumarea ............................................ reprezintă o operă personală. Menționez că nu am plagiat o altă lucrare publicată, prezentată public sau un fișier postat pe Internet. Pentru realizarea lucrării am folosit exclusiv bibliografia prezentată şi nu am ascuns nici o altă sursă bibliografică sau fișier electronic pe care să le fi folosit la redactarea lucrării. </w:t>
      </w:r>
    </w:p>
    <w:p w14:paraId="2539FF00" w14:textId="77777777" w:rsidR="007E21E2" w:rsidRPr="002E3875" w:rsidRDefault="002E3875" w:rsidP="007E21E2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2E387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   </w:t>
      </w:r>
      <w:r w:rsidR="007E21E2" w:rsidRPr="002E3875">
        <w:rPr>
          <w:rFonts w:asciiTheme="minorHAnsi" w:hAnsiTheme="minorHAnsi" w:cstheme="minorHAnsi"/>
          <w:bCs/>
          <w:sz w:val="24"/>
          <w:szCs w:val="24"/>
          <w:lang w:val="ro-RO"/>
        </w:rPr>
        <w:t>Prezenta declarație este parte a lucrării şi se anexează la aceasta.</w:t>
      </w:r>
    </w:p>
    <w:p w14:paraId="3CF85AE6" w14:textId="77777777" w:rsidR="007E21E2" w:rsidRPr="007E21E2" w:rsidRDefault="007E21E2" w:rsidP="007E21E2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1EC3F05D" w14:textId="77777777" w:rsidR="007E21E2" w:rsidRDefault="007E21E2" w:rsidP="007E21E2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</w:t>
      </w:r>
    </w:p>
    <w:p w14:paraId="5DE8EC36" w14:textId="77777777" w:rsidR="007E21E2" w:rsidRDefault="007E21E2" w:rsidP="007E21E2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BBAB7F2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14:paraId="552FA112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14:paraId="1F43076F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6980E345" w14:textId="77777777" w:rsidR="002E3875" w:rsidRPr="00E95045" w:rsidRDefault="002E3875" w:rsidP="002E3875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14:paraId="109BC5E1" w14:textId="77777777" w:rsidR="002E3875" w:rsidRPr="00E95045" w:rsidRDefault="002E3875" w:rsidP="002E3875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43030D39" w14:textId="77777777" w:rsidR="00041129" w:rsidRPr="007E21E2" w:rsidRDefault="00041129" w:rsidP="002E3875">
      <w:pPr>
        <w:jc w:val="both"/>
        <w:rPr>
          <w:sz w:val="28"/>
          <w:szCs w:val="28"/>
        </w:rPr>
      </w:pPr>
    </w:p>
    <w:sectPr w:rsidR="00041129" w:rsidRPr="007E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E2"/>
    <w:rsid w:val="00041129"/>
    <w:rsid w:val="000C69BE"/>
    <w:rsid w:val="000C6AFD"/>
    <w:rsid w:val="000E59C4"/>
    <w:rsid w:val="002E3875"/>
    <w:rsid w:val="006332DD"/>
    <w:rsid w:val="0076094B"/>
    <w:rsid w:val="007E21E2"/>
    <w:rsid w:val="009E1095"/>
    <w:rsid w:val="00A764B8"/>
    <w:rsid w:val="00C354F5"/>
    <w:rsid w:val="00E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3EB3"/>
  <w15:chartTrackingRefBased/>
  <w15:docId w15:val="{5390A22E-A6CF-40EE-93AC-F033446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E2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Timea-Magdolna Marton</cp:lastModifiedBy>
  <cp:revision>2</cp:revision>
  <dcterms:created xsi:type="dcterms:W3CDTF">2025-05-23T10:13:00Z</dcterms:created>
  <dcterms:modified xsi:type="dcterms:W3CDTF">2025-05-23T10:13:00Z</dcterms:modified>
</cp:coreProperties>
</file>